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64" w:rsidRDefault="00377B64" w:rsidP="00377B64">
      <w:pPr>
        <w:rPr>
          <w:b/>
          <w:sz w:val="36"/>
          <w:szCs w:val="36"/>
          <w:u w:val="single"/>
        </w:rPr>
      </w:pPr>
    </w:p>
    <w:p w:rsidR="00E5731F" w:rsidRDefault="00E5731F" w:rsidP="00E5731F">
      <w:pPr>
        <w:pStyle w:val="3"/>
      </w:pPr>
      <w:r>
        <w:t>БРЯНСКАЯ ОБЛАСТЬ</w:t>
      </w:r>
    </w:p>
    <w:p w:rsidR="00E5731F" w:rsidRDefault="00E5731F" w:rsidP="00E5731F">
      <w:pPr>
        <w:jc w:val="center"/>
        <w:rPr>
          <w:b/>
          <w:sz w:val="28"/>
        </w:rPr>
      </w:pPr>
      <w:r>
        <w:rPr>
          <w:b/>
          <w:sz w:val="28"/>
        </w:rPr>
        <w:t>ЛОКОТСКОЙ ПОСЕЛКОВЫЙ  СОВЕТ НАРОДНЫХ ДЕПУТАТОВ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8892"/>
      </w:tblGrid>
      <w:tr w:rsidR="00E5731F" w:rsidTr="0074663F">
        <w:trPr>
          <w:trHeight w:val="255"/>
        </w:trPr>
        <w:tc>
          <w:tcPr>
            <w:tcW w:w="8892" w:type="dxa"/>
            <w:tcBorders>
              <w:left w:val="nil"/>
              <w:bottom w:val="nil"/>
              <w:right w:val="nil"/>
            </w:tcBorders>
          </w:tcPr>
          <w:p w:rsidR="00E5731F" w:rsidRDefault="00E5731F" w:rsidP="0074663F">
            <w:pPr>
              <w:jc w:val="center"/>
              <w:rPr>
                <w:b/>
                <w:sz w:val="28"/>
              </w:rPr>
            </w:pPr>
          </w:p>
        </w:tc>
      </w:tr>
    </w:tbl>
    <w:p w:rsidR="00E5731F" w:rsidRPr="000A4C4A" w:rsidRDefault="00AA20D8" w:rsidP="00C6416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E5731F" w:rsidRPr="000A4C4A">
        <w:rPr>
          <w:rFonts w:ascii="Times New Roman" w:hAnsi="Times New Roman" w:cs="Times New Roman"/>
        </w:rPr>
        <w:t>РЕШЕНИЕ</w:t>
      </w:r>
      <w:r>
        <w:rPr>
          <w:rFonts w:ascii="Times New Roman" w:hAnsi="Times New Roman" w:cs="Times New Roman"/>
        </w:rPr>
        <w:t xml:space="preserve">                    </w:t>
      </w:r>
    </w:p>
    <w:p w:rsidR="00E5731F" w:rsidRDefault="00E5731F" w:rsidP="00E5731F">
      <w:pPr>
        <w:rPr>
          <w:sz w:val="28"/>
        </w:rPr>
      </w:pPr>
    </w:p>
    <w:p w:rsidR="00E5731F" w:rsidRDefault="00E5731F" w:rsidP="00E5731F">
      <w:pPr>
        <w:rPr>
          <w:sz w:val="28"/>
        </w:rPr>
      </w:pPr>
      <w:r>
        <w:rPr>
          <w:sz w:val="28"/>
        </w:rPr>
        <w:t xml:space="preserve">От   </w:t>
      </w:r>
      <w:r w:rsidR="00111971">
        <w:rPr>
          <w:sz w:val="28"/>
        </w:rPr>
        <w:t>«</w:t>
      </w:r>
      <w:r w:rsidR="00AA20D8">
        <w:rPr>
          <w:sz w:val="28"/>
        </w:rPr>
        <w:t xml:space="preserve">  </w:t>
      </w:r>
      <w:r w:rsidR="00C64167">
        <w:rPr>
          <w:sz w:val="28"/>
        </w:rPr>
        <w:t>2</w:t>
      </w:r>
      <w:r w:rsidR="00E627AC">
        <w:rPr>
          <w:sz w:val="28"/>
        </w:rPr>
        <w:t>7</w:t>
      </w:r>
      <w:r w:rsidR="00AA20D8">
        <w:rPr>
          <w:sz w:val="28"/>
        </w:rPr>
        <w:t xml:space="preserve"> </w:t>
      </w:r>
      <w:r w:rsidR="00111971">
        <w:rPr>
          <w:sz w:val="28"/>
        </w:rPr>
        <w:t>»</w:t>
      </w:r>
      <w:r>
        <w:rPr>
          <w:sz w:val="28"/>
        </w:rPr>
        <w:t xml:space="preserve"> </w:t>
      </w:r>
      <w:r w:rsidR="009B1565">
        <w:rPr>
          <w:sz w:val="28"/>
        </w:rPr>
        <w:t xml:space="preserve"> </w:t>
      </w:r>
      <w:r w:rsidR="000E07E1">
        <w:rPr>
          <w:sz w:val="28"/>
        </w:rPr>
        <w:t>октября</w:t>
      </w:r>
      <w:r w:rsidR="009B1565">
        <w:rPr>
          <w:sz w:val="28"/>
        </w:rPr>
        <w:t xml:space="preserve"> </w:t>
      </w:r>
      <w:r w:rsidR="000A4C4A">
        <w:rPr>
          <w:sz w:val="28"/>
        </w:rPr>
        <w:t xml:space="preserve">  202</w:t>
      </w:r>
      <w:r w:rsidR="007E454E">
        <w:rPr>
          <w:sz w:val="28"/>
        </w:rPr>
        <w:t>3</w:t>
      </w:r>
      <w:r>
        <w:rPr>
          <w:sz w:val="28"/>
        </w:rPr>
        <w:t xml:space="preserve"> г. № </w:t>
      </w:r>
      <w:r w:rsidR="00052BD7">
        <w:rPr>
          <w:sz w:val="28"/>
        </w:rPr>
        <w:t xml:space="preserve"> </w:t>
      </w:r>
      <w:r w:rsidR="00AA20D8">
        <w:rPr>
          <w:sz w:val="28"/>
        </w:rPr>
        <w:t>4 -</w:t>
      </w:r>
      <w:r w:rsidR="00C64167">
        <w:rPr>
          <w:sz w:val="28"/>
        </w:rPr>
        <w:t>174</w:t>
      </w:r>
    </w:p>
    <w:p w:rsidR="00E5731F" w:rsidRDefault="00805CB5" w:rsidP="00E5731F">
      <w:pPr>
        <w:rPr>
          <w:sz w:val="28"/>
        </w:rPr>
      </w:pPr>
      <w:proofErr w:type="spellStart"/>
      <w:r>
        <w:rPr>
          <w:sz w:val="28"/>
        </w:rPr>
        <w:t>р</w:t>
      </w:r>
      <w:r w:rsidR="00E5731F">
        <w:rPr>
          <w:sz w:val="28"/>
        </w:rPr>
        <w:t>п</w:t>
      </w:r>
      <w:proofErr w:type="spellEnd"/>
      <w:r w:rsidR="00E5731F">
        <w:rPr>
          <w:sz w:val="28"/>
        </w:rPr>
        <w:t>.</w:t>
      </w:r>
      <w:r>
        <w:rPr>
          <w:sz w:val="28"/>
        </w:rPr>
        <w:t xml:space="preserve"> </w:t>
      </w:r>
      <w:r w:rsidR="00E5731F">
        <w:rPr>
          <w:sz w:val="28"/>
        </w:rPr>
        <w:t>Локоть</w:t>
      </w:r>
    </w:p>
    <w:p w:rsidR="00E5731F" w:rsidRDefault="00E5731F" w:rsidP="00E5731F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805CB5" w:rsidTr="00805CB5">
        <w:tc>
          <w:tcPr>
            <w:tcW w:w="5495" w:type="dxa"/>
          </w:tcPr>
          <w:p w:rsidR="00805CB5" w:rsidRDefault="00805CB5" w:rsidP="000E07E1">
            <w:pPr>
              <w:pStyle w:val="2"/>
              <w:ind w:firstLine="0"/>
              <w:jc w:val="both"/>
            </w:pPr>
            <w:r>
              <w:t>О принятии к сведению информации о</w:t>
            </w:r>
            <w:r w:rsidRPr="0033469B">
              <w:t xml:space="preserve">б </w:t>
            </w:r>
            <w:r>
              <w:t xml:space="preserve"> исполнении бюджета муниципального образования «Локотское городское  поселение</w:t>
            </w:r>
            <w:r w:rsidR="007E454E">
              <w:t xml:space="preserve"> Брасовского муниципального района Брянской области</w:t>
            </w:r>
            <w:r>
              <w:t xml:space="preserve">» за </w:t>
            </w:r>
            <w:r w:rsidR="000E07E1">
              <w:t>9</w:t>
            </w:r>
            <w:r>
              <w:t xml:space="preserve"> месяц</w:t>
            </w:r>
            <w:r w:rsidR="00AA20D8">
              <w:t>ев</w:t>
            </w:r>
            <w:r>
              <w:t xml:space="preserve"> 202</w:t>
            </w:r>
            <w:r w:rsidR="007E454E">
              <w:t>3</w:t>
            </w:r>
            <w:r>
              <w:t xml:space="preserve"> </w:t>
            </w:r>
            <w:r w:rsidRPr="00D01B32">
              <w:t xml:space="preserve"> год</w:t>
            </w:r>
            <w:r>
              <w:t>а</w:t>
            </w:r>
          </w:p>
        </w:tc>
      </w:tr>
    </w:tbl>
    <w:p w:rsidR="00E5731F" w:rsidRPr="00935352" w:rsidRDefault="00E5731F" w:rsidP="00E5731F">
      <w:pPr>
        <w:pStyle w:val="2"/>
        <w:ind w:firstLine="0"/>
        <w:rPr>
          <w:szCs w:val="28"/>
        </w:rPr>
      </w:pPr>
    </w:p>
    <w:p w:rsidR="00E5731F" w:rsidRDefault="00E5731F" w:rsidP="007E454E">
      <w:pPr>
        <w:pStyle w:val="2"/>
        <w:ind w:firstLine="0"/>
        <w:jc w:val="both"/>
        <w:rPr>
          <w:szCs w:val="28"/>
        </w:rPr>
      </w:pPr>
      <w:r w:rsidRPr="00935352">
        <w:rPr>
          <w:szCs w:val="28"/>
        </w:rPr>
        <w:t xml:space="preserve">                   Рассмотрев  вопрос об утверждении отчета об исполнении бюджета </w:t>
      </w:r>
      <w:r>
        <w:t xml:space="preserve">муниципального образования </w:t>
      </w:r>
      <w:r w:rsidR="007E454E">
        <w:t>«Локотское городское  поселение Брасовского муниципального района Брянской области»</w:t>
      </w:r>
      <w:r>
        <w:t xml:space="preserve"> </w:t>
      </w:r>
      <w:r w:rsidR="009B1565">
        <w:t xml:space="preserve">за </w:t>
      </w:r>
      <w:r w:rsidR="000E07E1">
        <w:t>9</w:t>
      </w:r>
      <w:r w:rsidR="007C1DD1">
        <w:t xml:space="preserve"> месяц</w:t>
      </w:r>
      <w:r w:rsidR="00AA20D8">
        <w:t>ев</w:t>
      </w:r>
      <w:r w:rsidR="007C1DD1">
        <w:t xml:space="preserve"> </w:t>
      </w:r>
      <w:r w:rsidR="000A4C4A">
        <w:t>202</w:t>
      </w:r>
      <w:r w:rsidR="007E454E">
        <w:t>3</w:t>
      </w:r>
      <w:r w:rsidR="009B1565">
        <w:t xml:space="preserve"> </w:t>
      </w:r>
      <w:r w:rsidR="009B1565" w:rsidRPr="00D01B32">
        <w:t xml:space="preserve"> год</w:t>
      </w:r>
      <w:r w:rsidR="009B1565">
        <w:t>а</w:t>
      </w:r>
      <w:r>
        <w:rPr>
          <w:szCs w:val="28"/>
        </w:rPr>
        <w:t xml:space="preserve">,  Локотской поселковый </w:t>
      </w:r>
      <w:r w:rsidRPr="00935352">
        <w:rPr>
          <w:szCs w:val="28"/>
        </w:rPr>
        <w:t xml:space="preserve"> Совет народных депутатов отмечает, что доходы </w:t>
      </w:r>
      <w:r>
        <w:rPr>
          <w:szCs w:val="28"/>
        </w:rPr>
        <w:t xml:space="preserve"> Локотского городского</w:t>
      </w:r>
      <w:r w:rsidRPr="00935352">
        <w:rPr>
          <w:szCs w:val="28"/>
        </w:rPr>
        <w:t xml:space="preserve"> поселения </w:t>
      </w:r>
      <w:r w:rsidR="00111971">
        <w:t xml:space="preserve">за </w:t>
      </w:r>
      <w:r w:rsidR="000E07E1">
        <w:t>9</w:t>
      </w:r>
      <w:r w:rsidR="007C1DD1">
        <w:t xml:space="preserve"> месяц</w:t>
      </w:r>
      <w:r w:rsidR="00AA20D8">
        <w:t>е</w:t>
      </w:r>
      <w:r w:rsidR="000E07E1">
        <w:t>в</w:t>
      </w:r>
      <w:r w:rsidR="007C1DD1">
        <w:t xml:space="preserve"> </w:t>
      </w:r>
      <w:r w:rsidR="009B1565">
        <w:t>20</w:t>
      </w:r>
      <w:r w:rsidR="000A4C4A">
        <w:t>2</w:t>
      </w:r>
      <w:r w:rsidR="007E454E">
        <w:t>3</w:t>
      </w:r>
      <w:r w:rsidR="009B1565">
        <w:t xml:space="preserve"> </w:t>
      </w:r>
      <w:r w:rsidR="009B1565" w:rsidRPr="00D01B32">
        <w:t xml:space="preserve"> год</w:t>
      </w:r>
      <w:r w:rsidR="009B1565">
        <w:t xml:space="preserve">а </w:t>
      </w:r>
      <w:r w:rsidRPr="00935352">
        <w:rPr>
          <w:szCs w:val="28"/>
        </w:rPr>
        <w:t xml:space="preserve">исполнены в сумме </w:t>
      </w:r>
      <w:r w:rsidR="000E07E1">
        <w:rPr>
          <w:szCs w:val="28"/>
        </w:rPr>
        <w:t>45 934 367,15</w:t>
      </w:r>
      <w:r>
        <w:rPr>
          <w:szCs w:val="28"/>
        </w:rPr>
        <w:t xml:space="preserve"> </w:t>
      </w:r>
      <w:r w:rsidRPr="00935352">
        <w:rPr>
          <w:szCs w:val="28"/>
        </w:rPr>
        <w:t>руб</w:t>
      </w:r>
      <w:r>
        <w:rPr>
          <w:szCs w:val="28"/>
        </w:rPr>
        <w:t>лей</w:t>
      </w:r>
      <w:r w:rsidRPr="00935352">
        <w:rPr>
          <w:szCs w:val="28"/>
        </w:rPr>
        <w:t xml:space="preserve">. </w:t>
      </w:r>
    </w:p>
    <w:p w:rsidR="00A959BD" w:rsidRDefault="00A959BD" w:rsidP="007E454E">
      <w:pPr>
        <w:pStyle w:val="2"/>
        <w:ind w:firstLine="0"/>
        <w:jc w:val="both"/>
        <w:rPr>
          <w:szCs w:val="28"/>
        </w:rPr>
      </w:pPr>
    </w:p>
    <w:p w:rsidR="00867283" w:rsidRDefault="00F875C6" w:rsidP="007E454E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731F" w:rsidRPr="00935352">
        <w:rPr>
          <w:sz w:val="28"/>
          <w:szCs w:val="28"/>
        </w:rPr>
        <w:t>оля всех поступлений в бюджет была обеспечена:</w:t>
      </w:r>
      <w:r w:rsidR="00E5731F">
        <w:rPr>
          <w:sz w:val="28"/>
          <w:szCs w:val="28"/>
        </w:rPr>
        <w:t xml:space="preserve"> налогом на доходы физических лиц </w:t>
      </w:r>
      <w:r w:rsidR="00054FF9">
        <w:rPr>
          <w:sz w:val="28"/>
          <w:szCs w:val="28"/>
        </w:rPr>
        <w:t>в сумме</w:t>
      </w:r>
      <w:r w:rsidRPr="00F875C6">
        <w:t xml:space="preserve"> </w:t>
      </w:r>
      <w:r w:rsidR="000E07E1">
        <w:rPr>
          <w:sz w:val="28"/>
          <w:szCs w:val="28"/>
        </w:rPr>
        <w:t>10 701 907,63</w:t>
      </w:r>
      <w:r w:rsidR="00134867">
        <w:rPr>
          <w:sz w:val="28"/>
          <w:szCs w:val="28"/>
        </w:rPr>
        <w:t xml:space="preserve"> рублей;</w:t>
      </w:r>
      <w:r w:rsidR="00E5731F" w:rsidRPr="00935352">
        <w:rPr>
          <w:sz w:val="28"/>
          <w:szCs w:val="28"/>
        </w:rPr>
        <w:t xml:space="preserve">  </w:t>
      </w:r>
      <w:r w:rsidR="00E5731F">
        <w:rPr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  <w:r w:rsidR="00E5731F" w:rsidRPr="00935352">
        <w:rPr>
          <w:sz w:val="28"/>
          <w:szCs w:val="28"/>
        </w:rPr>
        <w:t xml:space="preserve"> </w:t>
      </w:r>
      <w:r w:rsidR="00054FF9">
        <w:rPr>
          <w:sz w:val="28"/>
          <w:szCs w:val="28"/>
        </w:rPr>
        <w:t>в сумме</w:t>
      </w:r>
      <w:r w:rsidR="00E5731F" w:rsidRPr="00935352">
        <w:rPr>
          <w:sz w:val="28"/>
          <w:szCs w:val="28"/>
        </w:rPr>
        <w:t xml:space="preserve"> </w:t>
      </w:r>
      <w:r w:rsidR="000E07E1">
        <w:rPr>
          <w:sz w:val="28"/>
          <w:szCs w:val="28"/>
        </w:rPr>
        <w:t>2 941 769,57</w:t>
      </w:r>
      <w:r>
        <w:rPr>
          <w:sz w:val="28"/>
          <w:szCs w:val="28"/>
        </w:rPr>
        <w:t xml:space="preserve"> </w:t>
      </w:r>
      <w:r w:rsidR="00E5731F" w:rsidRPr="00935352">
        <w:rPr>
          <w:sz w:val="28"/>
          <w:szCs w:val="28"/>
        </w:rPr>
        <w:t>руб</w:t>
      </w:r>
      <w:r w:rsidR="00E5731F">
        <w:rPr>
          <w:sz w:val="28"/>
          <w:szCs w:val="28"/>
        </w:rPr>
        <w:t>лей</w:t>
      </w:r>
      <w:r w:rsidR="00134867">
        <w:rPr>
          <w:sz w:val="28"/>
          <w:szCs w:val="28"/>
        </w:rPr>
        <w:t xml:space="preserve">; </w:t>
      </w:r>
      <w:r w:rsidR="007E454E">
        <w:rPr>
          <w:sz w:val="28"/>
          <w:szCs w:val="28"/>
        </w:rPr>
        <w:t>налогами</w:t>
      </w:r>
      <w:r w:rsidR="00134867">
        <w:rPr>
          <w:sz w:val="28"/>
          <w:szCs w:val="28"/>
        </w:rPr>
        <w:t xml:space="preserve"> на имущество </w:t>
      </w:r>
      <w:r w:rsidR="00054FF9">
        <w:rPr>
          <w:sz w:val="28"/>
          <w:szCs w:val="28"/>
        </w:rPr>
        <w:t>в сумме</w:t>
      </w:r>
      <w:r w:rsidR="00134867">
        <w:rPr>
          <w:sz w:val="28"/>
          <w:szCs w:val="28"/>
        </w:rPr>
        <w:t xml:space="preserve"> </w:t>
      </w:r>
      <w:r w:rsidR="007C039F">
        <w:rPr>
          <w:sz w:val="28"/>
          <w:szCs w:val="28"/>
        </w:rPr>
        <w:t>678 533,74</w:t>
      </w:r>
      <w:r w:rsidR="00D7374D">
        <w:rPr>
          <w:sz w:val="28"/>
          <w:szCs w:val="28"/>
        </w:rPr>
        <w:t xml:space="preserve"> </w:t>
      </w:r>
      <w:r w:rsidR="00134867">
        <w:rPr>
          <w:sz w:val="28"/>
          <w:szCs w:val="28"/>
        </w:rPr>
        <w:t>рублей.</w:t>
      </w:r>
      <w:r w:rsidR="00E5731F" w:rsidRPr="00935352">
        <w:rPr>
          <w:sz w:val="28"/>
          <w:szCs w:val="28"/>
        </w:rPr>
        <w:t xml:space="preserve"> </w:t>
      </w:r>
      <w:r w:rsidR="007E454E">
        <w:rPr>
          <w:sz w:val="28"/>
          <w:szCs w:val="28"/>
        </w:rPr>
        <w:t>Задолженность и перерасчеты по отмененным налогам, сборам и иным обязательным платежам</w:t>
      </w:r>
      <w:r w:rsidR="00867283">
        <w:rPr>
          <w:sz w:val="28"/>
          <w:szCs w:val="28"/>
        </w:rPr>
        <w:t xml:space="preserve"> </w:t>
      </w:r>
      <w:r w:rsidR="00054FF9">
        <w:rPr>
          <w:sz w:val="28"/>
          <w:szCs w:val="28"/>
        </w:rPr>
        <w:t>в сумме</w:t>
      </w:r>
      <w:r w:rsidR="00867283">
        <w:rPr>
          <w:sz w:val="28"/>
          <w:szCs w:val="28"/>
        </w:rPr>
        <w:t xml:space="preserve"> 4078,07</w:t>
      </w:r>
      <w:r w:rsidR="00867283" w:rsidRPr="00867283">
        <w:rPr>
          <w:sz w:val="28"/>
          <w:szCs w:val="28"/>
        </w:rPr>
        <w:t xml:space="preserve"> </w:t>
      </w:r>
      <w:r w:rsidR="00867283">
        <w:rPr>
          <w:sz w:val="28"/>
          <w:szCs w:val="28"/>
        </w:rPr>
        <w:t xml:space="preserve">рублей. </w:t>
      </w:r>
      <w:r w:rsidR="007E454E">
        <w:rPr>
          <w:sz w:val="28"/>
          <w:szCs w:val="28"/>
        </w:rPr>
        <w:t xml:space="preserve"> Налог</w:t>
      </w:r>
      <w:r w:rsidR="00054FF9">
        <w:rPr>
          <w:sz w:val="28"/>
          <w:szCs w:val="28"/>
        </w:rPr>
        <w:t>и на совокупный доход составили сумму -</w:t>
      </w:r>
      <w:r w:rsidR="007C039F">
        <w:rPr>
          <w:sz w:val="28"/>
          <w:szCs w:val="28"/>
        </w:rPr>
        <w:t>99 755,00</w:t>
      </w:r>
      <w:r w:rsidR="007E454E">
        <w:rPr>
          <w:sz w:val="28"/>
          <w:szCs w:val="28"/>
        </w:rPr>
        <w:t xml:space="preserve"> рублей.</w:t>
      </w:r>
      <w:r w:rsidR="00E5731F" w:rsidRPr="00935352">
        <w:rPr>
          <w:sz w:val="28"/>
          <w:szCs w:val="28"/>
        </w:rPr>
        <w:t xml:space="preserve"> </w:t>
      </w:r>
      <w:r w:rsidR="00EB6692">
        <w:rPr>
          <w:sz w:val="28"/>
          <w:szCs w:val="28"/>
        </w:rPr>
        <w:t>Д</w:t>
      </w:r>
      <w:r w:rsidR="00E5731F" w:rsidRPr="00935352">
        <w:rPr>
          <w:sz w:val="28"/>
          <w:szCs w:val="28"/>
        </w:rPr>
        <w:t>оходы бюджета</w:t>
      </w:r>
      <w:r w:rsidR="00EB6692">
        <w:rPr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 w:rsidR="00E5731F" w:rsidRPr="00935352">
        <w:rPr>
          <w:sz w:val="28"/>
          <w:szCs w:val="28"/>
        </w:rPr>
        <w:t xml:space="preserve"> составили </w:t>
      </w:r>
      <w:r w:rsidR="000E530D" w:rsidRPr="000E530D">
        <w:rPr>
          <w:sz w:val="28"/>
          <w:szCs w:val="28"/>
        </w:rPr>
        <w:t>1112786,13</w:t>
      </w:r>
      <w:r>
        <w:rPr>
          <w:sz w:val="28"/>
          <w:szCs w:val="28"/>
        </w:rPr>
        <w:t xml:space="preserve"> </w:t>
      </w:r>
      <w:r w:rsidR="00E5731F">
        <w:rPr>
          <w:sz w:val="28"/>
          <w:szCs w:val="28"/>
        </w:rPr>
        <w:t xml:space="preserve"> рублей</w:t>
      </w:r>
      <w:r w:rsidR="00E5731F" w:rsidRPr="00935352">
        <w:rPr>
          <w:sz w:val="28"/>
          <w:szCs w:val="28"/>
        </w:rPr>
        <w:t xml:space="preserve">. </w:t>
      </w:r>
      <w:r w:rsidR="00EB6692">
        <w:rPr>
          <w:sz w:val="28"/>
          <w:szCs w:val="28"/>
        </w:rPr>
        <w:t xml:space="preserve">Доходы от продажи материальных и нематериальных активов составили </w:t>
      </w:r>
      <w:r w:rsidR="007E454E">
        <w:rPr>
          <w:sz w:val="28"/>
          <w:szCs w:val="28"/>
        </w:rPr>
        <w:t>–</w:t>
      </w:r>
      <w:r w:rsidR="002B387B">
        <w:rPr>
          <w:sz w:val="28"/>
          <w:szCs w:val="28"/>
        </w:rPr>
        <w:t xml:space="preserve"> </w:t>
      </w:r>
      <w:r w:rsidR="00A959BD" w:rsidRPr="00A959BD">
        <w:rPr>
          <w:sz w:val="28"/>
          <w:szCs w:val="28"/>
        </w:rPr>
        <w:t>435559,97</w:t>
      </w:r>
      <w:r w:rsidR="00A959BD">
        <w:rPr>
          <w:sz w:val="28"/>
          <w:szCs w:val="28"/>
        </w:rPr>
        <w:t xml:space="preserve"> </w:t>
      </w:r>
      <w:r w:rsidR="00EB6692">
        <w:rPr>
          <w:sz w:val="28"/>
          <w:szCs w:val="28"/>
        </w:rPr>
        <w:t xml:space="preserve">рублей. Доходы от </w:t>
      </w:r>
      <w:r w:rsidR="00867283">
        <w:rPr>
          <w:sz w:val="28"/>
          <w:szCs w:val="28"/>
        </w:rPr>
        <w:t>уплаты штрафов, санкций, возмещения ущерба</w:t>
      </w:r>
      <w:r w:rsidR="00EB6692">
        <w:rPr>
          <w:sz w:val="28"/>
          <w:szCs w:val="28"/>
        </w:rPr>
        <w:t xml:space="preserve"> составили </w:t>
      </w:r>
      <w:r w:rsidR="00867283">
        <w:rPr>
          <w:sz w:val="28"/>
          <w:szCs w:val="28"/>
        </w:rPr>
        <w:t>4 789,21</w:t>
      </w:r>
      <w:r w:rsidR="00EB6692">
        <w:rPr>
          <w:sz w:val="28"/>
          <w:szCs w:val="28"/>
        </w:rPr>
        <w:t xml:space="preserve"> рубл</w:t>
      </w:r>
      <w:r w:rsidR="00867283">
        <w:rPr>
          <w:sz w:val="28"/>
          <w:szCs w:val="28"/>
        </w:rPr>
        <w:t>ь</w:t>
      </w:r>
      <w:r w:rsidR="00EB6692">
        <w:rPr>
          <w:sz w:val="28"/>
          <w:szCs w:val="28"/>
        </w:rPr>
        <w:t xml:space="preserve">. </w:t>
      </w:r>
      <w:r w:rsidR="00266D7E">
        <w:rPr>
          <w:sz w:val="28"/>
          <w:szCs w:val="28"/>
        </w:rPr>
        <w:t xml:space="preserve">Прочие неналоговые доходы </w:t>
      </w:r>
      <w:r w:rsidR="00A959BD">
        <w:rPr>
          <w:sz w:val="28"/>
          <w:szCs w:val="28"/>
        </w:rPr>
        <w:t xml:space="preserve">5000,00 рублей. </w:t>
      </w:r>
      <w:r w:rsidR="00E5731F" w:rsidRPr="00935352">
        <w:rPr>
          <w:sz w:val="28"/>
          <w:szCs w:val="28"/>
        </w:rPr>
        <w:t xml:space="preserve">Общий объем </w:t>
      </w:r>
      <w:r w:rsidR="00E5731F">
        <w:rPr>
          <w:sz w:val="28"/>
          <w:szCs w:val="28"/>
        </w:rPr>
        <w:t xml:space="preserve">безвозмездных </w:t>
      </w:r>
      <w:r w:rsidR="00E5731F" w:rsidRPr="00935352">
        <w:rPr>
          <w:sz w:val="28"/>
          <w:szCs w:val="28"/>
        </w:rPr>
        <w:t xml:space="preserve">поступлений  составил </w:t>
      </w:r>
      <w:r w:rsidR="00A959BD" w:rsidRPr="00A959BD">
        <w:rPr>
          <w:sz w:val="28"/>
          <w:szCs w:val="28"/>
        </w:rPr>
        <w:t>30</w:t>
      </w:r>
      <w:r w:rsidR="00A959BD">
        <w:rPr>
          <w:sz w:val="28"/>
          <w:szCs w:val="28"/>
        </w:rPr>
        <w:t xml:space="preserve"> </w:t>
      </w:r>
      <w:r w:rsidR="00A959BD" w:rsidRPr="00A959BD">
        <w:rPr>
          <w:sz w:val="28"/>
          <w:szCs w:val="28"/>
        </w:rPr>
        <w:t>153</w:t>
      </w:r>
      <w:r w:rsidR="00A959BD">
        <w:rPr>
          <w:sz w:val="28"/>
          <w:szCs w:val="28"/>
        </w:rPr>
        <w:t xml:space="preserve"> </w:t>
      </w:r>
      <w:r w:rsidR="00A959BD" w:rsidRPr="00A959BD">
        <w:rPr>
          <w:sz w:val="28"/>
          <w:szCs w:val="28"/>
        </w:rPr>
        <w:t>775,9</w:t>
      </w:r>
      <w:r w:rsidR="00A959BD">
        <w:rPr>
          <w:sz w:val="28"/>
          <w:szCs w:val="28"/>
        </w:rPr>
        <w:t>0</w:t>
      </w:r>
      <w:r w:rsidR="00E5731F" w:rsidRPr="00935352">
        <w:rPr>
          <w:sz w:val="28"/>
          <w:szCs w:val="28"/>
        </w:rPr>
        <w:t xml:space="preserve"> рублей. </w:t>
      </w:r>
    </w:p>
    <w:p w:rsidR="00A959BD" w:rsidRDefault="00A959BD" w:rsidP="007E454E">
      <w:pPr>
        <w:ind w:firstLine="1418"/>
        <w:jc w:val="both"/>
        <w:rPr>
          <w:sz w:val="28"/>
          <w:szCs w:val="28"/>
        </w:rPr>
      </w:pPr>
    </w:p>
    <w:p w:rsidR="00134867" w:rsidRDefault="00E5731F" w:rsidP="007E454E">
      <w:pPr>
        <w:ind w:firstLine="1418"/>
        <w:jc w:val="both"/>
        <w:rPr>
          <w:sz w:val="28"/>
          <w:szCs w:val="28"/>
        </w:rPr>
      </w:pPr>
      <w:r w:rsidRPr="00935352">
        <w:rPr>
          <w:sz w:val="28"/>
          <w:szCs w:val="28"/>
        </w:rPr>
        <w:t xml:space="preserve">Расходная часть бюджета муниципального </w:t>
      </w:r>
      <w:r>
        <w:rPr>
          <w:sz w:val="28"/>
          <w:szCs w:val="28"/>
        </w:rPr>
        <w:t>образования Локотского городского  поселения</w:t>
      </w:r>
      <w:r w:rsidR="00134867">
        <w:rPr>
          <w:sz w:val="28"/>
          <w:szCs w:val="28"/>
        </w:rPr>
        <w:t xml:space="preserve"> за </w:t>
      </w:r>
      <w:r w:rsidR="004A106A">
        <w:rPr>
          <w:sz w:val="28"/>
          <w:szCs w:val="28"/>
        </w:rPr>
        <w:t>9</w:t>
      </w:r>
      <w:r w:rsidR="00530977">
        <w:rPr>
          <w:sz w:val="28"/>
          <w:szCs w:val="28"/>
        </w:rPr>
        <w:t xml:space="preserve"> месяц</w:t>
      </w:r>
      <w:r w:rsidR="00D33D5C">
        <w:rPr>
          <w:sz w:val="28"/>
          <w:szCs w:val="28"/>
        </w:rPr>
        <w:t>ев</w:t>
      </w:r>
      <w:r w:rsidR="00867283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составляет </w:t>
      </w:r>
      <w:r w:rsidRPr="00935352">
        <w:rPr>
          <w:sz w:val="28"/>
          <w:szCs w:val="28"/>
        </w:rPr>
        <w:t xml:space="preserve"> – </w:t>
      </w:r>
      <w:r w:rsidR="00A959BD">
        <w:rPr>
          <w:sz w:val="28"/>
          <w:szCs w:val="28"/>
        </w:rPr>
        <w:t>55 277 409,53</w:t>
      </w:r>
      <w:r w:rsidR="00665EBC">
        <w:rPr>
          <w:sz w:val="28"/>
          <w:szCs w:val="28"/>
        </w:rPr>
        <w:t xml:space="preserve"> </w:t>
      </w:r>
      <w:r w:rsidR="00134867">
        <w:rPr>
          <w:sz w:val="28"/>
          <w:szCs w:val="28"/>
        </w:rPr>
        <w:t>рублей.</w:t>
      </w:r>
    </w:p>
    <w:p w:rsidR="00867283" w:rsidRDefault="00867283" w:rsidP="00134867">
      <w:pPr>
        <w:rPr>
          <w:sz w:val="28"/>
          <w:szCs w:val="28"/>
        </w:rPr>
      </w:pPr>
    </w:p>
    <w:p w:rsidR="00E5731F" w:rsidRPr="00784E6A" w:rsidRDefault="00E5731F" w:rsidP="00134867">
      <w:pPr>
        <w:rPr>
          <w:sz w:val="28"/>
          <w:szCs w:val="28"/>
        </w:rPr>
      </w:pPr>
      <w:r>
        <w:rPr>
          <w:sz w:val="28"/>
          <w:szCs w:val="28"/>
        </w:rPr>
        <w:t>Локотской поселковый Совет народных депутатов</w:t>
      </w:r>
    </w:p>
    <w:p w:rsidR="00E5731F" w:rsidRDefault="00E5731F" w:rsidP="00E5731F">
      <w:pPr>
        <w:pStyle w:val="2"/>
        <w:ind w:firstLine="0"/>
        <w:jc w:val="center"/>
      </w:pPr>
    </w:p>
    <w:p w:rsidR="00E5731F" w:rsidRDefault="00E5731F" w:rsidP="00E5731F">
      <w:pPr>
        <w:pStyle w:val="2"/>
        <w:ind w:firstLine="0"/>
        <w:jc w:val="center"/>
      </w:pPr>
      <w:r>
        <w:t>РЕШИЛ:</w:t>
      </w:r>
    </w:p>
    <w:p w:rsidR="00E5731F" w:rsidRDefault="00E5731F" w:rsidP="00E5731F">
      <w:pPr>
        <w:pStyle w:val="2"/>
        <w:ind w:firstLine="0"/>
        <w:jc w:val="center"/>
      </w:pPr>
    </w:p>
    <w:p w:rsidR="00867283" w:rsidRDefault="00E5731F" w:rsidP="00E5731F">
      <w:pPr>
        <w:pStyle w:val="2"/>
        <w:tabs>
          <w:tab w:val="clear" w:pos="284"/>
        </w:tabs>
        <w:ind w:firstLine="0"/>
        <w:jc w:val="both"/>
      </w:pPr>
      <w:r>
        <w:t xml:space="preserve">1. Утвердить отчет об исполнении бюджета муниципального образования </w:t>
      </w:r>
      <w:r w:rsidR="00867283">
        <w:t xml:space="preserve">Локотское городское  поселение Брасовского муниципального района </w:t>
      </w:r>
      <w:r>
        <w:t xml:space="preserve">за </w:t>
      </w:r>
      <w:r w:rsidR="00A959BD">
        <w:t>9</w:t>
      </w:r>
      <w:r w:rsidR="00332C49">
        <w:t xml:space="preserve"> м</w:t>
      </w:r>
      <w:r w:rsidR="004F7B68">
        <w:t>есяц</w:t>
      </w:r>
      <w:r w:rsidR="00D33D5C">
        <w:t>ев</w:t>
      </w:r>
      <w:r w:rsidR="004F7B68">
        <w:t xml:space="preserve"> 202</w:t>
      </w:r>
      <w:r w:rsidR="00867283">
        <w:t>3</w:t>
      </w:r>
      <w:r w:rsidR="00332C49">
        <w:t xml:space="preserve"> </w:t>
      </w:r>
      <w:r>
        <w:t>год</w:t>
      </w:r>
      <w:r w:rsidR="00332C49">
        <w:t>а</w:t>
      </w:r>
      <w:r>
        <w:t xml:space="preserve"> по доходам в сумме </w:t>
      </w:r>
      <w:r w:rsidR="00A959BD">
        <w:rPr>
          <w:szCs w:val="28"/>
        </w:rPr>
        <w:t>45 934 367,15</w:t>
      </w:r>
      <w:r w:rsidR="00867283">
        <w:rPr>
          <w:szCs w:val="28"/>
        </w:rPr>
        <w:t xml:space="preserve"> </w:t>
      </w:r>
      <w:r w:rsidR="00867283" w:rsidRPr="00935352">
        <w:rPr>
          <w:szCs w:val="28"/>
        </w:rPr>
        <w:t>руб</w:t>
      </w:r>
      <w:r w:rsidR="00867283">
        <w:rPr>
          <w:szCs w:val="28"/>
        </w:rPr>
        <w:t>лей</w:t>
      </w:r>
      <w:r w:rsidR="00FB0B40">
        <w:t xml:space="preserve"> и расходам в сумме </w:t>
      </w:r>
      <w:r w:rsidR="00A959BD">
        <w:t>55 277 409,53</w:t>
      </w:r>
      <w:r w:rsidR="00867283">
        <w:rPr>
          <w:szCs w:val="28"/>
        </w:rPr>
        <w:t xml:space="preserve"> рублей</w:t>
      </w:r>
      <w:r w:rsidR="00CA7C20">
        <w:t>.</w:t>
      </w:r>
      <w:r>
        <w:t xml:space="preserve"> </w:t>
      </w:r>
      <w:r w:rsidR="00FB0B40">
        <w:t xml:space="preserve"> </w:t>
      </w:r>
    </w:p>
    <w:p w:rsidR="00867283" w:rsidRDefault="00867283" w:rsidP="00E5731F">
      <w:pPr>
        <w:pStyle w:val="2"/>
        <w:ind w:firstLine="0"/>
        <w:jc w:val="both"/>
      </w:pPr>
    </w:p>
    <w:p w:rsidR="00E5731F" w:rsidRDefault="00E5731F" w:rsidP="00E5731F">
      <w:pPr>
        <w:pStyle w:val="2"/>
        <w:ind w:firstLine="0"/>
        <w:jc w:val="both"/>
      </w:pPr>
      <w:r>
        <w:t>2. Обнародовать настоящее решение в установленном порядке.</w:t>
      </w:r>
      <w:r w:rsidR="00820C3F">
        <w:t xml:space="preserve">       </w:t>
      </w:r>
    </w:p>
    <w:p w:rsidR="00E5731F" w:rsidRDefault="00E5731F" w:rsidP="00E5731F">
      <w:pPr>
        <w:pStyle w:val="2"/>
        <w:ind w:firstLine="0"/>
        <w:jc w:val="both"/>
      </w:pPr>
    </w:p>
    <w:p w:rsidR="00E5731F" w:rsidRPr="007D05AA" w:rsidRDefault="00E5731F" w:rsidP="00E57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Pr="007D05AA">
        <w:rPr>
          <w:sz w:val="28"/>
          <w:szCs w:val="28"/>
        </w:rPr>
        <w:t xml:space="preserve">лава  </w:t>
      </w:r>
      <w:r>
        <w:rPr>
          <w:sz w:val="28"/>
          <w:szCs w:val="28"/>
        </w:rPr>
        <w:t xml:space="preserve">поселка Локоть                             </w:t>
      </w:r>
      <w:r w:rsidR="00820C3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AE1EB8">
        <w:rPr>
          <w:sz w:val="28"/>
          <w:szCs w:val="28"/>
        </w:rPr>
        <w:t>А.Н.Болотин</w:t>
      </w:r>
    </w:p>
    <w:p w:rsidR="00B42261" w:rsidRDefault="00E5731F" w:rsidP="00805CB5">
      <w:pPr>
        <w:jc w:val="both"/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</w:t>
      </w:r>
      <w:r w:rsidRPr="007D05A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sectPr w:rsidR="00867283" w:rsidSect="0077314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ru-RU" w:vendorID="1" w:dllVersion="512" w:checkStyle="1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773143"/>
    <w:rsid w:val="00000235"/>
    <w:rsid w:val="00001F7C"/>
    <w:rsid w:val="00004218"/>
    <w:rsid w:val="00006016"/>
    <w:rsid w:val="00016E29"/>
    <w:rsid w:val="00017F03"/>
    <w:rsid w:val="00022F2B"/>
    <w:rsid w:val="00023DE0"/>
    <w:rsid w:val="0003223B"/>
    <w:rsid w:val="00033382"/>
    <w:rsid w:val="000413F4"/>
    <w:rsid w:val="0004149A"/>
    <w:rsid w:val="00043875"/>
    <w:rsid w:val="00043C89"/>
    <w:rsid w:val="00050CFA"/>
    <w:rsid w:val="00052BD7"/>
    <w:rsid w:val="00054FF9"/>
    <w:rsid w:val="0007233C"/>
    <w:rsid w:val="00072946"/>
    <w:rsid w:val="00074F62"/>
    <w:rsid w:val="000752BB"/>
    <w:rsid w:val="00080D46"/>
    <w:rsid w:val="0008153F"/>
    <w:rsid w:val="00082CB6"/>
    <w:rsid w:val="00087074"/>
    <w:rsid w:val="00093454"/>
    <w:rsid w:val="000A03F6"/>
    <w:rsid w:val="000A05AB"/>
    <w:rsid w:val="000A4C4A"/>
    <w:rsid w:val="000B4A89"/>
    <w:rsid w:val="000C0826"/>
    <w:rsid w:val="000C3531"/>
    <w:rsid w:val="000C55B9"/>
    <w:rsid w:val="000C6FEE"/>
    <w:rsid w:val="000D149E"/>
    <w:rsid w:val="000D6626"/>
    <w:rsid w:val="000E07E1"/>
    <w:rsid w:val="000E0F63"/>
    <w:rsid w:val="000E530D"/>
    <w:rsid w:val="000E57B3"/>
    <w:rsid w:val="000F1C5F"/>
    <w:rsid w:val="000F3E0B"/>
    <w:rsid w:val="000F639D"/>
    <w:rsid w:val="000F6B09"/>
    <w:rsid w:val="000F7573"/>
    <w:rsid w:val="00101CB6"/>
    <w:rsid w:val="00101F18"/>
    <w:rsid w:val="00111971"/>
    <w:rsid w:val="0011390E"/>
    <w:rsid w:val="00120CA7"/>
    <w:rsid w:val="00123C9A"/>
    <w:rsid w:val="00127E0A"/>
    <w:rsid w:val="00134816"/>
    <w:rsid w:val="00134867"/>
    <w:rsid w:val="00141D09"/>
    <w:rsid w:val="00143C92"/>
    <w:rsid w:val="00145B0F"/>
    <w:rsid w:val="00145E06"/>
    <w:rsid w:val="00152CA2"/>
    <w:rsid w:val="00154C21"/>
    <w:rsid w:val="0015525C"/>
    <w:rsid w:val="0016023F"/>
    <w:rsid w:val="00163E99"/>
    <w:rsid w:val="00164D9F"/>
    <w:rsid w:val="001665E0"/>
    <w:rsid w:val="001719BF"/>
    <w:rsid w:val="00181014"/>
    <w:rsid w:val="001948B1"/>
    <w:rsid w:val="00194B2A"/>
    <w:rsid w:val="00194F6D"/>
    <w:rsid w:val="001A2710"/>
    <w:rsid w:val="001B662A"/>
    <w:rsid w:val="001B7BD8"/>
    <w:rsid w:val="001C23DC"/>
    <w:rsid w:val="001C325A"/>
    <w:rsid w:val="001D0263"/>
    <w:rsid w:val="001D31F8"/>
    <w:rsid w:val="001D36DB"/>
    <w:rsid w:val="001D5B4D"/>
    <w:rsid w:val="001E1702"/>
    <w:rsid w:val="001E4BF4"/>
    <w:rsid w:val="001E5D42"/>
    <w:rsid w:val="001F0130"/>
    <w:rsid w:val="001F6C83"/>
    <w:rsid w:val="00200D1F"/>
    <w:rsid w:val="002138EA"/>
    <w:rsid w:val="00214422"/>
    <w:rsid w:val="00216445"/>
    <w:rsid w:val="0021733E"/>
    <w:rsid w:val="002266D8"/>
    <w:rsid w:val="002301F5"/>
    <w:rsid w:val="00232850"/>
    <w:rsid w:val="00232C7B"/>
    <w:rsid w:val="0023456D"/>
    <w:rsid w:val="00237613"/>
    <w:rsid w:val="002407DB"/>
    <w:rsid w:val="00250FAE"/>
    <w:rsid w:val="00251B60"/>
    <w:rsid w:val="00255CCC"/>
    <w:rsid w:val="00257ACD"/>
    <w:rsid w:val="00262171"/>
    <w:rsid w:val="00266409"/>
    <w:rsid w:val="002665A8"/>
    <w:rsid w:val="00266A46"/>
    <w:rsid w:val="00266D7E"/>
    <w:rsid w:val="002732A9"/>
    <w:rsid w:val="002738ED"/>
    <w:rsid w:val="0027615E"/>
    <w:rsid w:val="00276A08"/>
    <w:rsid w:val="00277792"/>
    <w:rsid w:val="00280702"/>
    <w:rsid w:val="00284A24"/>
    <w:rsid w:val="00285835"/>
    <w:rsid w:val="00287397"/>
    <w:rsid w:val="002933B6"/>
    <w:rsid w:val="0029654B"/>
    <w:rsid w:val="002B021C"/>
    <w:rsid w:val="002B387B"/>
    <w:rsid w:val="002B4101"/>
    <w:rsid w:val="002B71DB"/>
    <w:rsid w:val="002C0A5F"/>
    <w:rsid w:val="002C68EF"/>
    <w:rsid w:val="002D7218"/>
    <w:rsid w:val="002D74D2"/>
    <w:rsid w:val="002E1C92"/>
    <w:rsid w:val="002E1D3C"/>
    <w:rsid w:val="002E2516"/>
    <w:rsid w:val="002E4501"/>
    <w:rsid w:val="002F508B"/>
    <w:rsid w:val="003001A3"/>
    <w:rsid w:val="00303437"/>
    <w:rsid w:val="00305B97"/>
    <w:rsid w:val="003065A8"/>
    <w:rsid w:val="0031761F"/>
    <w:rsid w:val="0031769E"/>
    <w:rsid w:val="00322C99"/>
    <w:rsid w:val="00332C49"/>
    <w:rsid w:val="00333AAA"/>
    <w:rsid w:val="00334741"/>
    <w:rsid w:val="00336433"/>
    <w:rsid w:val="00343FE1"/>
    <w:rsid w:val="00346238"/>
    <w:rsid w:val="003462F6"/>
    <w:rsid w:val="00347CD2"/>
    <w:rsid w:val="003521C4"/>
    <w:rsid w:val="003523AA"/>
    <w:rsid w:val="00352559"/>
    <w:rsid w:val="00355271"/>
    <w:rsid w:val="00355432"/>
    <w:rsid w:val="00360A33"/>
    <w:rsid w:val="00361B4C"/>
    <w:rsid w:val="00377B64"/>
    <w:rsid w:val="003805F7"/>
    <w:rsid w:val="00380ED7"/>
    <w:rsid w:val="0038699E"/>
    <w:rsid w:val="003869BB"/>
    <w:rsid w:val="003870BB"/>
    <w:rsid w:val="00394A3F"/>
    <w:rsid w:val="00395AD4"/>
    <w:rsid w:val="00396251"/>
    <w:rsid w:val="003A0458"/>
    <w:rsid w:val="003A17D6"/>
    <w:rsid w:val="003A3265"/>
    <w:rsid w:val="003A6813"/>
    <w:rsid w:val="003A6882"/>
    <w:rsid w:val="003B42ED"/>
    <w:rsid w:val="003B4EB3"/>
    <w:rsid w:val="003C43DD"/>
    <w:rsid w:val="003C5736"/>
    <w:rsid w:val="003C5A87"/>
    <w:rsid w:val="003C6CB5"/>
    <w:rsid w:val="003C7235"/>
    <w:rsid w:val="003D0FCB"/>
    <w:rsid w:val="003D4260"/>
    <w:rsid w:val="003D5B47"/>
    <w:rsid w:val="003D7193"/>
    <w:rsid w:val="003E2718"/>
    <w:rsid w:val="003E633F"/>
    <w:rsid w:val="004007DF"/>
    <w:rsid w:val="00403607"/>
    <w:rsid w:val="004058EA"/>
    <w:rsid w:val="0040726F"/>
    <w:rsid w:val="00416356"/>
    <w:rsid w:val="004211F4"/>
    <w:rsid w:val="0042121A"/>
    <w:rsid w:val="00424F85"/>
    <w:rsid w:val="00430EA2"/>
    <w:rsid w:val="00433F19"/>
    <w:rsid w:val="00437989"/>
    <w:rsid w:val="0044734A"/>
    <w:rsid w:val="00451B71"/>
    <w:rsid w:val="00462CD9"/>
    <w:rsid w:val="004663AD"/>
    <w:rsid w:val="0047689E"/>
    <w:rsid w:val="00476BA8"/>
    <w:rsid w:val="00480A68"/>
    <w:rsid w:val="00481535"/>
    <w:rsid w:val="004866C3"/>
    <w:rsid w:val="004868C9"/>
    <w:rsid w:val="00487336"/>
    <w:rsid w:val="00490C01"/>
    <w:rsid w:val="004937CB"/>
    <w:rsid w:val="0049477F"/>
    <w:rsid w:val="004A106A"/>
    <w:rsid w:val="004A77F3"/>
    <w:rsid w:val="004B4F85"/>
    <w:rsid w:val="004B550B"/>
    <w:rsid w:val="004B7203"/>
    <w:rsid w:val="004C2E87"/>
    <w:rsid w:val="004C4BF0"/>
    <w:rsid w:val="004C7923"/>
    <w:rsid w:val="004D45EE"/>
    <w:rsid w:val="004E4518"/>
    <w:rsid w:val="004E6D42"/>
    <w:rsid w:val="004F6A1E"/>
    <w:rsid w:val="004F7B68"/>
    <w:rsid w:val="00503AC9"/>
    <w:rsid w:val="00503DCC"/>
    <w:rsid w:val="0051079F"/>
    <w:rsid w:val="005123C9"/>
    <w:rsid w:val="00513CAF"/>
    <w:rsid w:val="00514026"/>
    <w:rsid w:val="00520B1B"/>
    <w:rsid w:val="00530977"/>
    <w:rsid w:val="00531A38"/>
    <w:rsid w:val="005365AE"/>
    <w:rsid w:val="0054494C"/>
    <w:rsid w:val="00551B3B"/>
    <w:rsid w:val="005536EC"/>
    <w:rsid w:val="00555F21"/>
    <w:rsid w:val="00556300"/>
    <w:rsid w:val="00562A7F"/>
    <w:rsid w:val="00565CF1"/>
    <w:rsid w:val="005766D8"/>
    <w:rsid w:val="0058215C"/>
    <w:rsid w:val="0058391E"/>
    <w:rsid w:val="00583F39"/>
    <w:rsid w:val="005844C7"/>
    <w:rsid w:val="00584FF9"/>
    <w:rsid w:val="00587217"/>
    <w:rsid w:val="005932DC"/>
    <w:rsid w:val="0059559E"/>
    <w:rsid w:val="005957F5"/>
    <w:rsid w:val="005959F4"/>
    <w:rsid w:val="00595CE9"/>
    <w:rsid w:val="00597C3F"/>
    <w:rsid w:val="005A255D"/>
    <w:rsid w:val="005A2DCE"/>
    <w:rsid w:val="005A3ED8"/>
    <w:rsid w:val="005A79DB"/>
    <w:rsid w:val="005B26AB"/>
    <w:rsid w:val="005B3552"/>
    <w:rsid w:val="005B5FF8"/>
    <w:rsid w:val="005B71BB"/>
    <w:rsid w:val="005C0192"/>
    <w:rsid w:val="005C0649"/>
    <w:rsid w:val="005C1607"/>
    <w:rsid w:val="005C3EE6"/>
    <w:rsid w:val="005C748E"/>
    <w:rsid w:val="005D1430"/>
    <w:rsid w:val="005D5874"/>
    <w:rsid w:val="005D7967"/>
    <w:rsid w:val="005E0516"/>
    <w:rsid w:val="005E30F7"/>
    <w:rsid w:val="005E535C"/>
    <w:rsid w:val="005E6C64"/>
    <w:rsid w:val="005F140D"/>
    <w:rsid w:val="005F38A6"/>
    <w:rsid w:val="005F38FD"/>
    <w:rsid w:val="005F4F1A"/>
    <w:rsid w:val="005F5D02"/>
    <w:rsid w:val="00605403"/>
    <w:rsid w:val="006064CC"/>
    <w:rsid w:val="00612972"/>
    <w:rsid w:val="00613778"/>
    <w:rsid w:val="00617A5A"/>
    <w:rsid w:val="00620824"/>
    <w:rsid w:val="006213F1"/>
    <w:rsid w:val="00622991"/>
    <w:rsid w:val="00624B57"/>
    <w:rsid w:val="006318F4"/>
    <w:rsid w:val="006338F6"/>
    <w:rsid w:val="0064043A"/>
    <w:rsid w:val="00640D75"/>
    <w:rsid w:val="00646D94"/>
    <w:rsid w:val="0065033A"/>
    <w:rsid w:val="00651F2B"/>
    <w:rsid w:val="006536F2"/>
    <w:rsid w:val="0066341F"/>
    <w:rsid w:val="0066529F"/>
    <w:rsid w:val="00665C38"/>
    <w:rsid w:val="00665EBC"/>
    <w:rsid w:val="00667E16"/>
    <w:rsid w:val="00671388"/>
    <w:rsid w:val="00671CF1"/>
    <w:rsid w:val="00672A21"/>
    <w:rsid w:val="006755CE"/>
    <w:rsid w:val="006758FA"/>
    <w:rsid w:val="00680A45"/>
    <w:rsid w:val="00680C4C"/>
    <w:rsid w:val="00681D52"/>
    <w:rsid w:val="00683E57"/>
    <w:rsid w:val="00687449"/>
    <w:rsid w:val="00691ACF"/>
    <w:rsid w:val="0069228F"/>
    <w:rsid w:val="00695A92"/>
    <w:rsid w:val="00697DFB"/>
    <w:rsid w:val="006A0F77"/>
    <w:rsid w:val="006A1131"/>
    <w:rsid w:val="006A31D8"/>
    <w:rsid w:val="006B0CE4"/>
    <w:rsid w:val="006B40A9"/>
    <w:rsid w:val="006B7CDB"/>
    <w:rsid w:val="006C4934"/>
    <w:rsid w:val="006D1357"/>
    <w:rsid w:val="006D2784"/>
    <w:rsid w:val="006D449F"/>
    <w:rsid w:val="006D611A"/>
    <w:rsid w:val="006D7841"/>
    <w:rsid w:val="006E3B5F"/>
    <w:rsid w:val="006E6696"/>
    <w:rsid w:val="006E6A0B"/>
    <w:rsid w:val="006E6BE4"/>
    <w:rsid w:val="006E717E"/>
    <w:rsid w:val="006F649B"/>
    <w:rsid w:val="00707995"/>
    <w:rsid w:val="00717E1D"/>
    <w:rsid w:val="00720860"/>
    <w:rsid w:val="00722341"/>
    <w:rsid w:val="007228C3"/>
    <w:rsid w:val="00723349"/>
    <w:rsid w:val="007252DC"/>
    <w:rsid w:val="00730AE3"/>
    <w:rsid w:val="00731834"/>
    <w:rsid w:val="00733AED"/>
    <w:rsid w:val="00734698"/>
    <w:rsid w:val="00741ECD"/>
    <w:rsid w:val="00744BA5"/>
    <w:rsid w:val="0074663F"/>
    <w:rsid w:val="00754072"/>
    <w:rsid w:val="00763876"/>
    <w:rsid w:val="00767B91"/>
    <w:rsid w:val="00773143"/>
    <w:rsid w:val="007770BF"/>
    <w:rsid w:val="007807EC"/>
    <w:rsid w:val="00781AD9"/>
    <w:rsid w:val="007830A5"/>
    <w:rsid w:val="0078374A"/>
    <w:rsid w:val="00785DF6"/>
    <w:rsid w:val="00794B11"/>
    <w:rsid w:val="00797141"/>
    <w:rsid w:val="007A1C8C"/>
    <w:rsid w:val="007B0F80"/>
    <w:rsid w:val="007B600D"/>
    <w:rsid w:val="007B690B"/>
    <w:rsid w:val="007C039F"/>
    <w:rsid w:val="007C1DD1"/>
    <w:rsid w:val="007C555A"/>
    <w:rsid w:val="007C5D29"/>
    <w:rsid w:val="007C6E90"/>
    <w:rsid w:val="007D1885"/>
    <w:rsid w:val="007D6FEA"/>
    <w:rsid w:val="007D7EDF"/>
    <w:rsid w:val="007E1BA5"/>
    <w:rsid w:val="007E454E"/>
    <w:rsid w:val="007E596B"/>
    <w:rsid w:val="007F58BB"/>
    <w:rsid w:val="007F7334"/>
    <w:rsid w:val="007F7D7A"/>
    <w:rsid w:val="00804E3E"/>
    <w:rsid w:val="00805C86"/>
    <w:rsid w:val="00805CB5"/>
    <w:rsid w:val="0080639B"/>
    <w:rsid w:val="0081061C"/>
    <w:rsid w:val="008131E7"/>
    <w:rsid w:val="008149AC"/>
    <w:rsid w:val="00814BAD"/>
    <w:rsid w:val="008161C7"/>
    <w:rsid w:val="00817F62"/>
    <w:rsid w:val="00820C3F"/>
    <w:rsid w:val="00830364"/>
    <w:rsid w:val="00830BEA"/>
    <w:rsid w:val="0083402F"/>
    <w:rsid w:val="008401D7"/>
    <w:rsid w:val="008407C4"/>
    <w:rsid w:val="00841516"/>
    <w:rsid w:val="00842FD2"/>
    <w:rsid w:val="00847490"/>
    <w:rsid w:val="00854335"/>
    <w:rsid w:val="00861FFF"/>
    <w:rsid w:val="0086219A"/>
    <w:rsid w:val="0086483F"/>
    <w:rsid w:val="00867283"/>
    <w:rsid w:val="00872089"/>
    <w:rsid w:val="0087552E"/>
    <w:rsid w:val="0087714B"/>
    <w:rsid w:val="00882699"/>
    <w:rsid w:val="00882BC1"/>
    <w:rsid w:val="00883C46"/>
    <w:rsid w:val="00887810"/>
    <w:rsid w:val="0089720E"/>
    <w:rsid w:val="00897924"/>
    <w:rsid w:val="008A4201"/>
    <w:rsid w:val="008A590F"/>
    <w:rsid w:val="008B153E"/>
    <w:rsid w:val="008B39E4"/>
    <w:rsid w:val="008E18F2"/>
    <w:rsid w:val="008E4055"/>
    <w:rsid w:val="008E4D0F"/>
    <w:rsid w:val="008E711C"/>
    <w:rsid w:val="008E7613"/>
    <w:rsid w:val="008F6B39"/>
    <w:rsid w:val="008F7FCE"/>
    <w:rsid w:val="00901E3D"/>
    <w:rsid w:val="00905F2A"/>
    <w:rsid w:val="00906211"/>
    <w:rsid w:val="00911B5D"/>
    <w:rsid w:val="00912A20"/>
    <w:rsid w:val="00912B72"/>
    <w:rsid w:val="00912F6E"/>
    <w:rsid w:val="00913B0B"/>
    <w:rsid w:val="00915409"/>
    <w:rsid w:val="00917B79"/>
    <w:rsid w:val="00917E35"/>
    <w:rsid w:val="0092106A"/>
    <w:rsid w:val="00924FB2"/>
    <w:rsid w:val="00927489"/>
    <w:rsid w:val="00930222"/>
    <w:rsid w:val="00933B2F"/>
    <w:rsid w:val="00935688"/>
    <w:rsid w:val="00936EC1"/>
    <w:rsid w:val="00942A31"/>
    <w:rsid w:val="009465ED"/>
    <w:rsid w:val="009471CD"/>
    <w:rsid w:val="00947EBA"/>
    <w:rsid w:val="0095118A"/>
    <w:rsid w:val="009518E6"/>
    <w:rsid w:val="009563A6"/>
    <w:rsid w:val="009602AF"/>
    <w:rsid w:val="0096299F"/>
    <w:rsid w:val="009632F7"/>
    <w:rsid w:val="00963EA9"/>
    <w:rsid w:val="009641D0"/>
    <w:rsid w:val="00965E21"/>
    <w:rsid w:val="0097178B"/>
    <w:rsid w:val="0097660A"/>
    <w:rsid w:val="0098103C"/>
    <w:rsid w:val="0098142F"/>
    <w:rsid w:val="00982265"/>
    <w:rsid w:val="0098633D"/>
    <w:rsid w:val="00991BC7"/>
    <w:rsid w:val="00992B6B"/>
    <w:rsid w:val="00997B8E"/>
    <w:rsid w:val="009A00D8"/>
    <w:rsid w:val="009B1565"/>
    <w:rsid w:val="009B334D"/>
    <w:rsid w:val="009C24AC"/>
    <w:rsid w:val="009C50A0"/>
    <w:rsid w:val="009C7655"/>
    <w:rsid w:val="009D2CF1"/>
    <w:rsid w:val="009D4437"/>
    <w:rsid w:val="009D496D"/>
    <w:rsid w:val="009D7A4D"/>
    <w:rsid w:val="009E0CBC"/>
    <w:rsid w:val="009E1982"/>
    <w:rsid w:val="009E2C0D"/>
    <w:rsid w:val="009E6F9A"/>
    <w:rsid w:val="009F4125"/>
    <w:rsid w:val="009F529F"/>
    <w:rsid w:val="009F7A62"/>
    <w:rsid w:val="00A00195"/>
    <w:rsid w:val="00A0062B"/>
    <w:rsid w:val="00A06227"/>
    <w:rsid w:val="00A138A3"/>
    <w:rsid w:val="00A22364"/>
    <w:rsid w:val="00A22DD1"/>
    <w:rsid w:val="00A231BF"/>
    <w:rsid w:val="00A26C25"/>
    <w:rsid w:val="00A27258"/>
    <w:rsid w:val="00A33118"/>
    <w:rsid w:val="00A3328C"/>
    <w:rsid w:val="00A3479E"/>
    <w:rsid w:val="00A34CE0"/>
    <w:rsid w:val="00A376D7"/>
    <w:rsid w:val="00A415AE"/>
    <w:rsid w:val="00A46BFB"/>
    <w:rsid w:val="00A470C6"/>
    <w:rsid w:val="00A51EA3"/>
    <w:rsid w:val="00A54B9C"/>
    <w:rsid w:val="00A55D3D"/>
    <w:rsid w:val="00A56418"/>
    <w:rsid w:val="00A57EE4"/>
    <w:rsid w:val="00A6090E"/>
    <w:rsid w:val="00A64DC2"/>
    <w:rsid w:val="00A7109E"/>
    <w:rsid w:val="00A73AD0"/>
    <w:rsid w:val="00A74497"/>
    <w:rsid w:val="00A75627"/>
    <w:rsid w:val="00A8054C"/>
    <w:rsid w:val="00A80B5C"/>
    <w:rsid w:val="00A833D2"/>
    <w:rsid w:val="00A8371E"/>
    <w:rsid w:val="00A86BD9"/>
    <w:rsid w:val="00A902A3"/>
    <w:rsid w:val="00A91370"/>
    <w:rsid w:val="00A92118"/>
    <w:rsid w:val="00A92B36"/>
    <w:rsid w:val="00A92C18"/>
    <w:rsid w:val="00A94CB3"/>
    <w:rsid w:val="00A959BD"/>
    <w:rsid w:val="00A96E17"/>
    <w:rsid w:val="00AA0CA6"/>
    <w:rsid w:val="00AA20D8"/>
    <w:rsid w:val="00AB1441"/>
    <w:rsid w:val="00AB6E94"/>
    <w:rsid w:val="00AD3641"/>
    <w:rsid w:val="00AD39D1"/>
    <w:rsid w:val="00AD44A2"/>
    <w:rsid w:val="00AD7114"/>
    <w:rsid w:val="00AE1EB8"/>
    <w:rsid w:val="00AE6AC6"/>
    <w:rsid w:val="00AF21D5"/>
    <w:rsid w:val="00AF6B1F"/>
    <w:rsid w:val="00B006AA"/>
    <w:rsid w:val="00B02CD0"/>
    <w:rsid w:val="00B03794"/>
    <w:rsid w:val="00B03DC9"/>
    <w:rsid w:val="00B16768"/>
    <w:rsid w:val="00B20A7B"/>
    <w:rsid w:val="00B23BDC"/>
    <w:rsid w:val="00B3215F"/>
    <w:rsid w:val="00B3247F"/>
    <w:rsid w:val="00B34502"/>
    <w:rsid w:val="00B3516B"/>
    <w:rsid w:val="00B36172"/>
    <w:rsid w:val="00B37057"/>
    <w:rsid w:val="00B42261"/>
    <w:rsid w:val="00B4240B"/>
    <w:rsid w:val="00B447D5"/>
    <w:rsid w:val="00B4651E"/>
    <w:rsid w:val="00B62AD1"/>
    <w:rsid w:val="00B62E95"/>
    <w:rsid w:val="00B64CC1"/>
    <w:rsid w:val="00B6622A"/>
    <w:rsid w:val="00B66B73"/>
    <w:rsid w:val="00B67FBE"/>
    <w:rsid w:val="00B709EB"/>
    <w:rsid w:val="00B72755"/>
    <w:rsid w:val="00B779E9"/>
    <w:rsid w:val="00B8329B"/>
    <w:rsid w:val="00B85C6A"/>
    <w:rsid w:val="00B93B53"/>
    <w:rsid w:val="00B97AEE"/>
    <w:rsid w:val="00BA2CBD"/>
    <w:rsid w:val="00BA7211"/>
    <w:rsid w:val="00BA7D20"/>
    <w:rsid w:val="00BB076A"/>
    <w:rsid w:val="00BB0B9D"/>
    <w:rsid w:val="00BB769C"/>
    <w:rsid w:val="00BB7C46"/>
    <w:rsid w:val="00BC1D5B"/>
    <w:rsid w:val="00BC3561"/>
    <w:rsid w:val="00BC3FBC"/>
    <w:rsid w:val="00BD2874"/>
    <w:rsid w:val="00BD4553"/>
    <w:rsid w:val="00BD4729"/>
    <w:rsid w:val="00BD660B"/>
    <w:rsid w:val="00BD78A8"/>
    <w:rsid w:val="00BF0BB8"/>
    <w:rsid w:val="00BF33BB"/>
    <w:rsid w:val="00BF58A9"/>
    <w:rsid w:val="00C00042"/>
    <w:rsid w:val="00C00124"/>
    <w:rsid w:val="00C00DF0"/>
    <w:rsid w:val="00C012E8"/>
    <w:rsid w:val="00C01625"/>
    <w:rsid w:val="00C0287C"/>
    <w:rsid w:val="00C03490"/>
    <w:rsid w:val="00C10EBA"/>
    <w:rsid w:val="00C117A3"/>
    <w:rsid w:val="00C12375"/>
    <w:rsid w:val="00C14407"/>
    <w:rsid w:val="00C22CAF"/>
    <w:rsid w:val="00C242D5"/>
    <w:rsid w:val="00C24836"/>
    <w:rsid w:val="00C252ED"/>
    <w:rsid w:val="00C353D8"/>
    <w:rsid w:val="00C36556"/>
    <w:rsid w:val="00C42D78"/>
    <w:rsid w:val="00C44D87"/>
    <w:rsid w:val="00C5319A"/>
    <w:rsid w:val="00C542CF"/>
    <w:rsid w:val="00C600A3"/>
    <w:rsid w:val="00C62811"/>
    <w:rsid w:val="00C6293A"/>
    <w:rsid w:val="00C64167"/>
    <w:rsid w:val="00C76008"/>
    <w:rsid w:val="00C77376"/>
    <w:rsid w:val="00C77F08"/>
    <w:rsid w:val="00C83D65"/>
    <w:rsid w:val="00C85778"/>
    <w:rsid w:val="00C85C2E"/>
    <w:rsid w:val="00C93CF4"/>
    <w:rsid w:val="00C94402"/>
    <w:rsid w:val="00CA3B3D"/>
    <w:rsid w:val="00CA7C20"/>
    <w:rsid w:val="00CB19EF"/>
    <w:rsid w:val="00CB27CA"/>
    <w:rsid w:val="00CB3736"/>
    <w:rsid w:val="00CC059B"/>
    <w:rsid w:val="00CC0921"/>
    <w:rsid w:val="00CC3D3E"/>
    <w:rsid w:val="00CC5D97"/>
    <w:rsid w:val="00CC71BB"/>
    <w:rsid w:val="00CD2E6A"/>
    <w:rsid w:val="00CE22EF"/>
    <w:rsid w:val="00CE262B"/>
    <w:rsid w:val="00CE4EBB"/>
    <w:rsid w:val="00CE7080"/>
    <w:rsid w:val="00CE7561"/>
    <w:rsid w:val="00CF08FB"/>
    <w:rsid w:val="00CF2307"/>
    <w:rsid w:val="00CF24BB"/>
    <w:rsid w:val="00CF59B8"/>
    <w:rsid w:val="00D0796E"/>
    <w:rsid w:val="00D102E3"/>
    <w:rsid w:val="00D2164E"/>
    <w:rsid w:val="00D24770"/>
    <w:rsid w:val="00D32C31"/>
    <w:rsid w:val="00D33D5C"/>
    <w:rsid w:val="00D36F01"/>
    <w:rsid w:val="00D409FF"/>
    <w:rsid w:val="00D412E2"/>
    <w:rsid w:val="00D41B35"/>
    <w:rsid w:val="00D426C1"/>
    <w:rsid w:val="00D43AD6"/>
    <w:rsid w:val="00D45705"/>
    <w:rsid w:val="00D466A5"/>
    <w:rsid w:val="00D47F1E"/>
    <w:rsid w:val="00D54C84"/>
    <w:rsid w:val="00D5527A"/>
    <w:rsid w:val="00D55B69"/>
    <w:rsid w:val="00D56D95"/>
    <w:rsid w:val="00D57EB2"/>
    <w:rsid w:val="00D636FC"/>
    <w:rsid w:val="00D66CFA"/>
    <w:rsid w:val="00D67210"/>
    <w:rsid w:val="00D70226"/>
    <w:rsid w:val="00D7374D"/>
    <w:rsid w:val="00D759BD"/>
    <w:rsid w:val="00D81B39"/>
    <w:rsid w:val="00D90B3F"/>
    <w:rsid w:val="00D9449E"/>
    <w:rsid w:val="00D95127"/>
    <w:rsid w:val="00D959D5"/>
    <w:rsid w:val="00DA11AC"/>
    <w:rsid w:val="00DA5EC2"/>
    <w:rsid w:val="00DA7ADC"/>
    <w:rsid w:val="00DB19E2"/>
    <w:rsid w:val="00DB2C54"/>
    <w:rsid w:val="00DB7693"/>
    <w:rsid w:val="00DC1A69"/>
    <w:rsid w:val="00DC1FD4"/>
    <w:rsid w:val="00DC47CE"/>
    <w:rsid w:val="00DC6B8F"/>
    <w:rsid w:val="00DD00F9"/>
    <w:rsid w:val="00DD15E8"/>
    <w:rsid w:val="00DD39C9"/>
    <w:rsid w:val="00DD7A3E"/>
    <w:rsid w:val="00DD7BDD"/>
    <w:rsid w:val="00DE11A3"/>
    <w:rsid w:val="00DE2F53"/>
    <w:rsid w:val="00DE3364"/>
    <w:rsid w:val="00DE34CB"/>
    <w:rsid w:val="00DE475C"/>
    <w:rsid w:val="00DF29E1"/>
    <w:rsid w:val="00DF42B5"/>
    <w:rsid w:val="00E03CB0"/>
    <w:rsid w:val="00E116A5"/>
    <w:rsid w:val="00E11747"/>
    <w:rsid w:val="00E1463C"/>
    <w:rsid w:val="00E1706D"/>
    <w:rsid w:val="00E216B9"/>
    <w:rsid w:val="00E231CB"/>
    <w:rsid w:val="00E251C1"/>
    <w:rsid w:val="00E30F72"/>
    <w:rsid w:val="00E31527"/>
    <w:rsid w:val="00E32F7D"/>
    <w:rsid w:val="00E33B89"/>
    <w:rsid w:val="00E345DA"/>
    <w:rsid w:val="00E40647"/>
    <w:rsid w:val="00E415C4"/>
    <w:rsid w:val="00E41749"/>
    <w:rsid w:val="00E42644"/>
    <w:rsid w:val="00E454A8"/>
    <w:rsid w:val="00E47CAC"/>
    <w:rsid w:val="00E50E6C"/>
    <w:rsid w:val="00E5731F"/>
    <w:rsid w:val="00E6022C"/>
    <w:rsid w:val="00E622B2"/>
    <w:rsid w:val="00E627AC"/>
    <w:rsid w:val="00E62912"/>
    <w:rsid w:val="00E71335"/>
    <w:rsid w:val="00E7216E"/>
    <w:rsid w:val="00E7284F"/>
    <w:rsid w:val="00E74948"/>
    <w:rsid w:val="00E74C4B"/>
    <w:rsid w:val="00E7503F"/>
    <w:rsid w:val="00E801A8"/>
    <w:rsid w:val="00E845B7"/>
    <w:rsid w:val="00E849BF"/>
    <w:rsid w:val="00E866E9"/>
    <w:rsid w:val="00E87C8D"/>
    <w:rsid w:val="00E9103B"/>
    <w:rsid w:val="00E9192D"/>
    <w:rsid w:val="00E97600"/>
    <w:rsid w:val="00EA022A"/>
    <w:rsid w:val="00EA02BD"/>
    <w:rsid w:val="00EA6697"/>
    <w:rsid w:val="00EB17AC"/>
    <w:rsid w:val="00EB1C65"/>
    <w:rsid w:val="00EB6692"/>
    <w:rsid w:val="00EC0E27"/>
    <w:rsid w:val="00EC5748"/>
    <w:rsid w:val="00EC7A5B"/>
    <w:rsid w:val="00ED224C"/>
    <w:rsid w:val="00ED3E41"/>
    <w:rsid w:val="00ED7E1C"/>
    <w:rsid w:val="00EE1B3F"/>
    <w:rsid w:val="00EE2D95"/>
    <w:rsid w:val="00EE3E93"/>
    <w:rsid w:val="00EE6991"/>
    <w:rsid w:val="00EE7FE6"/>
    <w:rsid w:val="00EF5D29"/>
    <w:rsid w:val="00EF75FD"/>
    <w:rsid w:val="00F02AB6"/>
    <w:rsid w:val="00F02C82"/>
    <w:rsid w:val="00F06939"/>
    <w:rsid w:val="00F206BA"/>
    <w:rsid w:val="00F20E57"/>
    <w:rsid w:val="00F34EED"/>
    <w:rsid w:val="00F40CA8"/>
    <w:rsid w:val="00F424F5"/>
    <w:rsid w:val="00F458AC"/>
    <w:rsid w:val="00F464BF"/>
    <w:rsid w:val="00F465D6"/>
    <w:rsid w:val="00F61BFA"/>
    <w:rsid w:val="00F629E1"/>
    <w:rsid w:val="00F62E1D"/>
    <w:rsid w:val="00F65FD4"/>
    <w:rsid w:val="00F67971"/>
    <w:rsid w:val="00F71A55"/>
    <w:rsid w:val="00F7752E"/>
    <w:rsid w:val="00F80AC6"/>
    <w:rsid w:val="00F81558"/>
    <w:rsid w:val="00F875C6"/>
    <w:rsid w:val="00F94BD5"/>
    <w:rsid w:val="00FA06B7"/>
    <w:rsid w:val="00FA0D8C"/>
    <w:rsid w:val="00FA1F2F"/>
    <w:rsid w:val="00FA3932"/>
    <w:rsid w:val="00FA5A37"/>
    <w:rsid w:val="00FA5EE6"/>
    <w:rsid w:val="00FA7254"/>
    <w:rsid w:val="00FA7E37"/>
    <w:rsid w:val="00FB0B40"/>
    <w:rsid w:val="00FB20B0"/>
    <w:rsid w:val="00FB75B6"/>
    <w:rsid w:val="00FC1323"/>
    <w:rsid w:val="00FC1669"/>
    <w:rsid w:val="00FC2743"/>
    <w:rsid w:val="00FC4424"/>
    <w:rsid w:val="00FC5629"/>
    <w:rsid w:val="00FC7751"/>
    <w:rsid w:val="00FC795C"/>
    <w:rsid w:val="00FD079B"/>
    <w:rsid w:val="00FD16D3"/>
    <w:rsid w:val="00FE027F"/>
    <w:rsid w:val="00FE7B4C"/>
    <w:rsid w:val="00FF22B5"/>
    <w:rsid w:val="00FF2D88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A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2261"/>
    <w:pPr>
      <w:keepNext/>
      <w:jc w:val="center"/>
      <w:outlineLvl w:val="2"/>
    </w:pPr>
    <w:rPr>
      <w:rFonts w:ascii="Garamond" w:hAnsi="Garamond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226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2261"/>
    <w:rPr>
      <w:rFonts w:ascii="Garamond" w:hAnsi="Garamond"/>
      <w:b/>
      <w:sz w:val="32"/>
    </w:rPr>
  </w:style>
  <w:style w:type="paragraph" w:styleId="2">
    <w:name w:val="Body Text Indent 2"/>
    <w:basedOn w:val="a"/>
    <w:link w:val="20"/>
    <w:rsid w:val="00B42261"/>
    <w:pPr>
      <w:tabs>
        <w:tab w:val="left" w:pos="284"/>
      </w:tabs>
      <w:ind w:firstLine="142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B42261"/>
    <w:rPr>
      <w:sz w:val="28"/>
    </w:rPr>
  </w:style>
  <w:style w:type="paragraph" w:styleId="a5">
    <w:name w:val="Body Text"/>
    <w:basedOn w:val="a"/>
    <w:link w:val="a6"/>
    <w:rsid w:val="00050CFA"/>
    <w:pPr>
      <w:spacing w:after="120"/>
    </w:pPr>
  </w:style>
  <w:style w:type="character" w:customStyle="1" w:styleId="a6">
    <w:name w:val="Основной текст Знак"/>
    <w:link w:val="a5"/>
    <w:rsid w:val="00050CFA"/>
    <w:rPr>
      <w:sz w:val="24"/>
      <w:szCs w:val="24"/>
    </w:rPr>
  </w:style>
  <w:style w:type="paragraph" w:customStyle="1" w:styleId="ConsPlusNormal">
    <w:name w:val="ConsPlusNormal"/>
    <w:rsid w:val="00050CF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A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2261"/>
    <w:pPr>
      <w:keepNext/>
      <w:jc w:val="center"/>
      <w:outlineLvl w:val="2"/>
    </w:pPr>
    <w:rPr>
      <w:rFonts w:ascii="Garamond" w:hAnsi="Garamond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226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2261"/>
    <w:rPr>
      <w:rFonts w:ascii="Garamond" w:hAnsi="Garamond"/>
      <w:b/>
      <w:sz w:val="32"/>
    </w:rPr>
  </w:style>
  <w:style w:type="paragraph" w:styleId="2">
    <w:name w:val="Body Text Indent 2"/>
    <w:basedOn w:val="a"/>
    <w:link w:val="20"/>
    <w:rsid w:val="00B42261"/>
    <w:pPr>
      <w:tabs>
        <w:tab w:val="left" w:pos="284"/>
      </w:tabs>
      <w:ind w:firstLine="142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B42261"/>
    <w:rPr>
      <w:sz w:val="28"/>
    </w:rPr>
  </w:style>
  <w:style w:type="paragraph" w:styleId="a5">
    <w:name w:val="Body Text"/>
    <w:basedOn w:val="a"/>
    <w:link w:val="a6"/>
    <w:rsid w:val="00050CFA"/>
    <w:pPr>
      <w:spacing w:after="120"/>
    </w:pPr>
  </w:style>
  <w:style w:type="character" w:customStyle="1" w:styleId="a6">
    <w:name w:val="Основной текст Знак"/>
    <w:link w:val="a5"/>
    <w:rsid w:val="00050CFA"/>
    <w:rPr>
      <w:sz w:val="24"/>
      <w:szCs w:val="24"/>
    </w:rPr>
  </w:style>
  <w:style w:type="paragraph" w:customStyle="1" w:styleId="ConsPlusNormal">
    <w:name w:val="ConsPlusNormal"/>
    <w:rsid w:val="00050CF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4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6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0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0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2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1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53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52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889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48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008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42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253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69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007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087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970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927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6751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7480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5739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бюджета МО «Локотское городское поселение»</vt:lpstr>
    </vt:vector>
  </TitlesOfParts>
  <Company>Pre_Installed Company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бюджета МО «Локотское городское поселение»</dc:title>
  <dc:creator>Pre_Installed User</dc:creator>
  <cp:lastModifiedBy>WORK</cp:lastModifiedBy>
  <cp:revision>4</cp:revision>
  <cp:lastPrinted>2023-10-26T06:45:00Z</cp:lastPrinted>
  <dcterms:created xsi:type="dcterms:W3CDTF">2023-10-26T06:46:00Z</dcterms:created>
  <dcterms:modified xsi:type="dcterms:W3CDTF">2023-11-09T06:05:00Z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1792970403</vt:i4>
  </property>
</Properties>
</file>